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831D15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2000000" w14:textId="77777777" w:rsidR="00831D15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Информационное сообщение </w:t>
      </w:r>
    </w:p>
    <w:p w14:paraId="04000000" w14:textId="27F9A517" w:rsidR="00831D15" w:rsidRPr="008F07BB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результатах рассмотрения Департаментом сельского хозяйства и продовольствия Чукотского автономного округа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  <w:r w:rsidR="00474158" w:rsidRPr="00474158">
        <w:rPr>
          <w:b/>
        </w:rPr>
        <w:t xml:space="preserve"> на стимулирование производства мяса оленей (</w:t>
      </w:r>
      <w:r w:rsidR="008F07BB" w:rsidRPr="008F07BB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</w:r>
      <w:r w:rsidR="00474158" w:rsidRPr="00474158">
        <w:rPr>
          <w:b/>
        </w:rPr>
        <w:t>)</w:t>
      </w:r>
    </w:p>
    <w:p w14:paraId="63E04491" w14:textId="77777777" w:rsidR="00474158" w:rsidRPr="008F07BB" w:rsidRDefault="00474158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5000000" w14:textId="77777777" w:rsidR="00831D15" w:rsidRDefault="00362124">
      <w:pPr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Дата, время и место проведения рассмотрения заявок:</w:t>
      </w:r>
    </w:p>
    <w:p w14:paraId="06000000" w14:textId="4F49BD5F" w:rsidR="00831D15" w:rsidRDefault="00362124">
      <w:pPr>
        <w:widowControl w:val="0"/>
        <w:ind w:firstLine="851"/>
        <w:jc w:val="both"/>
      </w:pPr>
      <w:r>
        <w:t>09.00 часов местного времени</w:t>
      </w:r>
      <w:r w:rsidR="004302FC">
        <w:t xml:space="preserve"> 28 ноября </w:t>
      </w:r>
      <w:r>
        <w:t>2024 года, 689000, Чукотский автономный округ, г. Анадырь, ул.  Отке, д. 4, Департамент сельского хозяйства и продовольствия Чукотского автономного округа</w:t>
      </w:r>
    </w:p>
    <w:p w14:paraId="07000000" w14:textId="77777777" w:rsidR="00831D15" w:rsidRDefault="00831D15">
      <w:pPr>
        <w:widowControl w:val="0"/>
        <w:ind w:firstLine="851"/>
        <w:jc w:val="both"/>
      </w:pPr>
    </w:p>
    <w:p w14:paraId="08000000" w14:textId="77777777" w:rsidR="00831D15" w:rsidRDefault="00362124">
      <w:pPr>
        <w:pStyle w:val="a3"/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Информация об участниках отбора, заявки которых были рассмотрены:</w:t>
      </w:r>
    </w:p>
    <w:p w14:paraId="2D0A75CA" w14:textId="01DD0FBF" w:rsidR="00843D5D" w:rsidRDefault="00843D5D">
      <w:pPr>
        <w:ind w:right="-34" w:firstLine="709"/>
        <w:jc w:val="both"/>
      </w:pPr>
      <w:r w:rsidRPr="00403F37">
        <w:t>Сельскохозяйственный перерабатывающий снабженческо-сбытовой потребительский кооператив «Чукотка»</w:t>
      </w:r>
      <w:r>
        <w:t>.</w:t>
      </w:r>
    </w:p>
    <w:p w14:paraId="10000000" w14:textId="77777777" w:rsidR="00831D15" w:rsidRDefault="00831D15">
      <w:pPr>
        <w:widowControl w:val="0"/>
        <w:ind w:firstLine="708"/>
        <w:jc w:val="both"/>
      </w:pPr>
    </w:p>
    <w:p w14:paraId="11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2000000" w14:textId="77777777" w:rsidR="00831D15" w:rsidRDefault="00362124">
      <w:pPr>
        <w:widowControl w:val="0"/>
        <w:ind w:firstLine="851"/>
        <w:jc w:val="both"/>
      </w:pPr>
      <w:r>
        <w:t xml:space="preserve">Отсутствуют </w:t>
      </w:r>
    </w:p>
    <w:p w14:paraId="13000000" w14:textId="77777777" w:rsidR="00831D15" w:rsidRDefault="00831D15">
      <w:pPr>
        <w:widowControl w:val="0"/>
        <w:ind w:firstLine="851"/>
        <w:jc w:val="both"/>
      </w:pPr>
    </w:p>
    <w:p w14:paraId="14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7D4EB1AD" w14:textId="28D4A146" w:rsidR="00843D5D" w:rsidRDefault="00843D5D" w:rsidP="00843D5D">
      <w:pPr>
        <w:ind w:right="-34" w:firstLine="709"/>
        <w:jc w:val="both"/>
      </w:pPr>
      <w:r w:rsidRPr="00403F37">
        <w:t>Сельскохозяйственный перерабатывающий снабженческо-сбытовой потребительский кооператив «Чукотка»</w:t>
      </w:r>
      <w:r w:rsidR="00362124">
        <w:t xml:space="preserve"> - </w:t>
      </w:r>
      <w:r w:rsidR="008F07BB">
        <w:t>1 757 717</w:t>
      </w:r>
      <w:r w:rsidR="004151B2">
        <w:t xml:space="preserve"> (</w:t>
      </w:r>
      <w:r w:rsidR="00474158">
        <w:t xml:space="preserve">один миллионов семьсот </w:t>
      </w:r>
      <w:r w:rsidR="008F07BB">
        <w:t>пятьдесят семь тысяч семьсот семнадцать</w:t>
      </w:r>
      <w:r w:rsidR="004151B2">
        <w:t xml:space="preserve">) </w:t>
      </w:r>
      <w:r w:rsidR="00362124">
        <w:t>рублей</w:t>
      </w:r>
      <w:r w:rsidR="00474158">
        <w:t xml:space="preserve"> 00</w:t>
      </w:r>
      <w:r w:rsidR="00362124">
        <w:t xml:space="preserve"> копе</w:t>
      </w:r>
      <w:r w:rsidR="00474158">
        <w:t>ек</w:t>
      </w:r>
      <w:r>
        <w:t>.</w:t>
      </w:r>
    </w:p>
    <w:p w14:paraId="1C000000" w14:textId="77777777" w:rsidR="00831D15" w:rsidRDefault="00831D15">
      <w:pPr>
        <w:ind w:right="-34" w:firstLine="709"/>
        <w:jc w:val="both"/>
      </w:pPr>
    </w:p>
    <w:sectPr w:rsidR="00831D15" w:rsidSect="00EA02CB">
      <w:pgSz w:w="11906" w:h="16838"/>
      <w:pgMar w:top="1134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6699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5"/>
    <w:rsid w:val="000A6F2D"/>
    <w:rsid w:val="000B5539"/>
    <w:rsid w:val="000E54C5"/>
    <w:rsid w:val="00167700"/>
    <w:rsid w:val="001A3EF6"/>
    <w:rsid w:val="0024690F"/>
    <w:rsid w:val="002652FF"/>
    <w:rsid w:val="00362124"/>
    <w:rsid w:val="0038762F"/>
    <w:rsid w:val="003B06CF"/>
    <w:rsid w:val="003F778F"/>
    <w:rsid w:val="004151B2"/>
    <w:rsid w:val="004302FC"/>
    <w:rsid w:val="00474158"/>
    <w:rsid w:val="005026F7"/>
    <w:rsid w:val="00620608"/>
    <w:rsid w:val="00831D15"/>
    <w:rsid w:val="00843D5D"/>
    <w:rsid w:val="008B57BF"/>
    <w:rsid w:val="008F07BB"/>
    <w:rsid w:val="00B3006B"/>
    <w:rsid w:val="00B34A17"/>
    <w:rsid w:val="00B3619E"/>
    <w:rsid w:val="00C1449A"/>
    <w:rsid w:val="00C52093"/>
    <w:rsid w:val="00E0032B"/>
    <w:rsid w:val="00EA02CB"/>
    <w:rsid w:val="00EC3743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661"/>
  <w15:docId w15:val="{CB456D48-BB57-480A-A424-08124D6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22</cp:revision>
  <cp:lastPrinted>2024-10-21T05:46:00Z</cp:lastPrinted>
  <dcterms:created xsi:type="dcterms:W3CDTF">2024-10-04T01:40:00Z</dcterms:created>
  <dcterms:modified xsi:type="dcterms:W3CDTF">2024-11-28T21:08:00Z</dcterms:modified>
</cp:coreProperties>
</file>